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78" w:rsidRDefault="000C2878" w:rsidP="000C2878">
      <w:pPr>
        <w:spacing w:line="560" w:lineRule="exact"/>
        <w:rPr>
          <w:rFonts w:ascii="仿宋_GB2312" w:eastAsia="仿宋_GB2312"/>
          <w:sz w:val="32"/>
          <w:szCs w:val="32"/>
        </w:rPr>
      </w:pPr>
      <w:r w:rsidRPr="002522F8">
        <w:rPr>
          <w:rFonts w:ascii="黑体" w:eastAsia="黑体" w:hAnsi="黑体" w:hint="eastAsia"/>
          <w:sz w:val="32"/>
          <w:szCs w:val="32"/>
        </w:rPr>
        <w:t>附件</w:t>
      </w:r>
      <w:r w:rsidRPr="002522F8">
        <w:rPr>
          <w:rFonts w:ascii="黑体" w:eastAsia="黑体" w:hAnsi="黑体"/>
          <w:sz w:val="32"/>
          <w:szCs w:val="32"/>
        </w:rPr>
        <w:t>1</w:t>
      </w:r>
    </w:p>
    <w:p w:rsidR="000C2878" w:rsidRDefault="000C2878" w:rsidP="000C287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C2878" w:rsidRDefault="000C2878" w:rsidP="000C2878">
      <w:pPr>
        <w:spacing w:line="560" w:lineRule="exact"/>
        <w:jc w:val="center"/>
        <w:rPr>
          <w:rFonts w:ascii="方正小标宋简体" w:eastAsia="方正小标宋简体" w:hAnsi="华文中宋" w:cs="宋体"/>
          <w:spacing w:val="2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2015年</w:t>
      </w:r>
      <w:r w:rsidRPr="00BD6494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山东省航模、无线电科技竞赛</w:t>
      </w:r>
      <w:r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裁判员、</w:t>
      </w:r>
      <w:r w:rsidRPr="00BD6494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基层辅导员</w:t>
      </w:r>
      <w:r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研讨会</w:t>
      </w:r>
      <w:r w:rsidRPr="00BD6494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报名表</w:t>
      </w:r>
    </w:p>
    <w:p w:rsidR="000C2878" w:rsidRDefault="000C2878" w:rsidP="000C2878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0C2878" w:rsidRPr="00895F13" w:rsidRDefault="000C2878" w:rsidP="000C2878">
      <w:pPr>
        <w:spacing w:line="570" w:lineRule="exact"/>
        <w:rPr>
          <w:rFonts w:ascii="仿宋_GB2312" w:eastAsia="仿宋_GB2312"/>
          <w:sz w:val="32"/>
          <w:szCs w:val="32"/>
        </w:rPr>
      </w:pPr>
      <w:r w:rsidRPr="00895F13"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/>
          <w:sz w:val="32"/>
          <w:szCs w:val="32"/>
        </w:rPr>
        <w:t xml:space="preserve"> </w:t>
      </w:r>
      <w:r w:rsidRPr="00895F13">
        <w:rPr>
          <w:rFonts w:ascii="仿宋_GB2312" w:eastAsia="仿宋_GB2312" w:hint="eastAsia"/>
          <w:sz w:val="32"/>
          <w:szCs w:val="32"/>
        </w:rPr>
        <w:t>位：</w:t>
      </w:r>
    </w:p>
    <w:tbl>
      <w:tblPr>
        <w:tblW w:w="11029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759"/>
        <w:gridCol w:w="2643"/>
        <w:gridCol w:w="2035"/>
        <w:gridCol w:w="1559"/>
        <w:gridCol w:w="1418"/>
        <w:gridCol w:w="1572"/>
      </w:tblGrid>
      <w:tr w:rsidR="000C2878" w:rsidRPr="00450E3D" w:rsidTr="00D84E8E">
        <w:trPr>
          <w:jc w:val="center"/>
        </w:trPr>
        <w:tc>
          <w:tcPr>
            <w:tcW w:w="10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姓</w:t>
            </w:r>
            <w:r w:rsidRPr="00450E3D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6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学员单位</w:t>
            </w:r>
          </w:p>
        </w:tc>
        <w:tc>
          <w:tcPr>
            <w:tcW w:w="2035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联系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5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1418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QQ号</w:t>
            </w:r>
          </w:p>
        </w:tc>
        <w:tc>
          <w:tcPr>
            <w:tcW w:w="1572" w:type="dxa"/>
            <w:vAlign w:val="center"/>
          </w:tcPr>
          <w:p w:rsidR="000C2878" w:rsidRPr="00BD3F56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D3F56">
              <w:rPr>
                <w:rFonts w:ascii="仿宋_GB2312" w:eastAsia="仿宋_GB2312" w:hint="eastAsia"/>
                <w:kern w:val="0"/>
                <w:sz w:val="24"/>
              </w:rPr>
              <w:t>是否需要</w:t>
            </w:r>
          </w:p>
          <w:p w:rsidR="000C2878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D3F56">
              <w:rPr>
                <w:rFonts w:ascii="仿宋_GB2312" w:eastAsia="仿宋_GB2312" w:hint="eastAsia"/>
                <w:kern w:val="0"/>
                <w:sz w:val="24"/>
              </w:rPr>
              <w:t>培训器材</w:t>
            </w:r>
          </w:p>
        </w:tc>
      </w:tr>
      <w:tr w:rsidR="000C2878" w:rsidRPr="00450E3D" w:rsidTr="00D84E8E">
        <w:trPr>
          <w:jc w:val="center"/>
        </w:trPr>
        <w:tc>
          <w:tcPr>
            <w:tcW w:w="10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C2878" w:rsidRPr="00450E3D" w:rsidTr="00D84E8E">
        <w:trPr>
          <w:jc w:val="center"/>
        </w:trPr>
        <w:tc>
          <w:tcPr>
            <w:tcW w:w="10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C2878" w:rsidRPr="00450E3D" w:rsidTr="00D84E8E">
        <w:trPr>
          <w:jc w:val="center"/>
        </w:trPr>
        <w:tc>
          <w:tcPr>
            <w:tcW w:w="10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C2878" w:rsidRPr="00450E3D" w:rsidTr="00D84E8E">
        <w:trPr>
          <w:jc w:val="center"/>
        </w:trPr>
        <w:tc>
          <w:tcPr>
            <w:tcW w:w="10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C2878" w:rsidRPr="00450E3D" w:rsidTr="00D84E8E">
        <w:trPr>
          <w:jc w:val="center"/>
        </w:trPr>
        <w:tc>
          <w:tcPr>
            <w:tcW w:w="10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C2878" w:rsidRPr="00450E3D" w:rsidTr="00D84E8E">
        <w:trPr>
          <w:jc w:val="center"/>
        </w:trPr>
        <w:tc>
          <w:tcPr>
            <w:tcW w:w="10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C2878" w:rsidRPr="00450E3D" w:rsidTr="00D84E8E">
        <w:trPr>
          <w:jc w:val="center"/>
        </w:trPr>
        <w:tc>
          <w:tcPr>
            <w:tcW w:w="10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0C2878" w:rsidRPr="00450E3D" w:rsidRDefault="000C2878" w:rsidP="00D84E8E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0C2878" w:rsidRDefault="000C2878" w:rsidP="000C28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C2878" w:rsidRDefault="000C2878" w:rsidP="000C28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C2878" w:rsidRDefault="000C2878" w:rsidP="000C28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C2878" w:rsidRDefault="000C2878" w:rsidP="000C28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C2878" w:rsidRDefault="000C2878" w:rsidP="000C2878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BC3ECF" w:rsidRDefault="00BC3ECF"/>
    <w:sectPr w:rsidR="00BC3ECF" w:rsidSect="00BC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70" w:rsidRDefault="000E4B70" w:rsidP="000C2878">
      <w:r>
        <w:separator/>
      </w:r>
    </w:p>
  </w:endnote>
  <w:endnote w:type="continuationSeparator" w:id="0">
    <w:p w:rsidR="000E4B70" w:rsidRDefault="000E4B70" w:rsidP="000C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70" w:rsidRDefault="000E4B70" w:rsidP="000C2878">
      <w:r>
        <w:separator/>
      </w:r>
    </w:p>
  </w:footnote>
  <w:footnote w:type="continuationSeparator" w:id="0">
    <w:p w:rsidR="000E4B70" w:rsidRDefault="000E4B70" w:rsidP="000C2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878"/>
    <w:rsid w:val="000C2878"/>
    <w:rsid w:val="000E4B70"/>
    <w:rsid w:val="003C1DB2"/>
    <w:rsid w:val="00BC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7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8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8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8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2015-09-22T02:27:00Z</dcterms:created>
  <dcterms:modified xsi:type="dcterms:W3CDTF">2015-09-22T02:27:00Z</dcterms:modified>
</cp:coreProperties>
</file>